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B1662" w:rsidTr="00DE7371">
        <w:trPr>
          <w:trHeight w:val="2554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1662" w:rsidRDefault="001B16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1B1662" w:rsidRDefault="001B1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«УТВЕРЖДАЮ»</w:t>
            </w:r>
          </w:p>
          <w:p w:rsidR="001B1662" w:rsidRDefault="00D10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="001B1662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административной комиссии муниципального образования «Починковский район» Смоленской области </w:t>
            </w:r>
          </w:p>
          <w:p w:rsidR="001B1662" w:rsidRDefault="001B1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 </w:t>
            </w:r>
            <w:r w:rsidR="00D1076F">
              <w:rPr>
                <w:rFonts w:ascii="Times New Roman" w:hAnsi="Times New Roman" w:cs="Times New Roman"/>
                <w:sz w:val="28"/>
                <w:szCs w:val="28"/>
              </w:rPr>
              <w:t>Е.</w:t>
            </w:r>
            <w:r w:rsidR="00387705">
              <w:rPr>
                <w:rFonts w:ascii="Times New Roman" w:hAnsi="Times New Roman" w:cs="Times New Roman"/>
                <w:sz w:val="28"/>
                <w:szCs w:val="28"/>
              </w:rPr>
              <w:t>А. Зыкова</w:t>
            </w:r>
          </w:p>
          <w:p w:rsidR="001B1662" w:rsidRDefault="00DE0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«___» </w:t>
            </w:r>
            <w:r w:rsidR="00464570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 w:rsidR="00D1076F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3877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1B1662">
              <w:rPr>
                <w:rFonts w:ascii="Times New Roman" w:hAnsi="Times New Roman" w:cs="Times New Roman"/>
                <w:sz w:val="28"/>
                <w:szCs w:val="28"/>
              </w:rPr>
              <w:t xml:space="preserve"> года          </w:t>
            </w:r>
          </w:p>
          <w:p w:rsidR="001B1662" w:rsidRDefault="001B16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1662" w:rsidRDefault="00EA1CCE" w:rsidP="001B166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Л А Н</w:t>
      </w:r>
    </w:p>
    <w:p w:rsidR="001B1662" w:rsidRDefault="00FA0EE2" w:rsidP="001B166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работы </w:t>
      </w:r>
      <w:r w:rsidR="001B1662">
        <w:rPr>
          <w:rFonts w:ascii="Times New Roman" w:hAnsi="Times New Roman" w:cs="Times New Roman"/>
          <w:b/>
          <w:sz w:val="28"/>
          <w:szCs w:val="28"/>
        </w:rPr>
        <w:t xml:space="preserve"> административной</w:t>
      </w:r>
      <w:proofErr w:type="gramEnd"/>
      <w:r w:rsidR="001B1662">
        <w:rPr>
          <w:rFonts w:ascii="Times New Roman" w:hAnsi="Times New Roman" w:cs="Times New Roman"/>
          <w:b/>
          <w:sz w:val="28"/>
          <w:szCs w:val="28"/>
        </w:rPr>
        <w:t xml:space="preserve"> комиссии муниципального образования «Починковский район» Смоленской </w:t>
      </w:r>
      <w:r w:rsidR="00DE02CF">
        <w:rPr>
          <w:rFonts w:ascii="Times New Roman" w:hAnsi="Times New Roman" w:cs="Times New Roman"/>
          <w:b/>
          <w:sz w:val="28"/>
          <w:szCs w:val="28"/>
        </w:rPr>
        <w:t>области</w:t>
      </w:r>
      <w:r w:rsidR="00DE02CF">
        <w:rPr>
          <w:rFonts w:ascii="Times New Roman" w:hAnsi="Times New Roman" w:cs="Times New Roman"/>
          <w:b/>
          <w:sz w:val="28"/>
          <w:szCs w:val="28"/>
        </w:rPr>
        <w:br/>
        <w:t xml:space="preserve">на </w:t>
      </w:r>
      <w:r w:rsidR="00F60E29">
        <w:rPr>
          <w:rFonts w:ascii="Times New Roman" w:hAnsi="Times New Roman" w:cs="Times New Roman"/>
          <w:b/>
          <w:sz w:val="28"/>
          <w:szCs w:val="28"/>
        </w:rPr>
        <w:t>май</w:t>
      </w:r>
      <w:r w:rsidR="00A726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3116">
        <w:rPr>
          <w:rFonts w:ascii="Times New Roman" w:hAnsi="Times New Roman" w:cs="Times New Roman"/>
          <w:b/>
          <w:sz w:val="28"/>
          <w:szCs w:val="28"/>
        </w:rPr>
        <w:t>202</w:t>
      </w:r>
      <w:r w:rsidR="00387705" w:rsidRPr="00387705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2359D9">
        <w:rPr>
          <w:rFonts w:ascii="Times New Roman" w:hAnsi="Times New Roman" w:cs="Times New Roman"/>
          <w:b/>
          <w:sz w:val="28"/>
          <w:szCs w:val="28"/>
        </w:rPr>
        <w:t>а</w:t>
      </w:r>
      <w:r w:rsidR="001B1662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674"/>
        <w:gridCol w:w="5246"/>
        <w:gridCol w:w="1843"/>
        <w:gridCol w:w="1559"/>
        <w:gridCol w:w="1134"/>
      </w:tblGrid>
      <w:tr w:rsidR="009E5EE1" w:rsidRPr="00DE7371" w:rsidTr="00DE7371">
        <w:tc>
          <w:tcPr>
            <w:tcW w:w="674" w:type="dxa"/>
          </w:tcPr>
          <w:p w:rsidR="00FA0EE2" w:rsidRPr="00DE7371" w:rsidRDefault="00FA0EE2" w:rsidP="001B16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5246" w:type="dxa"/>
          </w:tcPr>
          <w:p w:rsidR="00FA0EE2" w:rsidRPr="00DE7371" w:rsidRDefault="00FA0EE2" w:rsidP="001B16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Содержание</w:t>
            </w:r>
          </w:p>
        </w:tc>
        <w:tc>
          <w:tcPr>
            <w:tcW w:w="1843" w:type="dxa"/>
          </w:tcPr>
          <w:p w:rsidR="00FA0EE2" w:rsidRPr="00DE7371" w:rsidRDefault="00FA0EE2" w:rsidP="001B16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Исполнитель</w:t>
            </w:r>
          </w:p>
        </w:tc>
        <w:tc>
          <w:tcPr>
            <w:tcW w:w="1559" w:type="dxa"/>
          </w:tcPr>
          <w:p w:rsidR="00FA0EE2" w:rsidRPr="00DE7371" w:rsidRDefault="00FA0EE2" w:rsidP="00FA0E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Срок исполнеия</w:t>
            </w:r>
          </w:p>
        </w:tc>
        <w:tc>
          <w:tcPr>
            <w:tcW w:w="1134" w:type="dxa"/>
          </w:tcPr>
          <w:p w:rsidR="00FA0EE2" w:rsidRPr="00DE7371" w:rsidRDefault="00FA0EE2" w:rsidP="001B16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Приме</w:t>
            </w:r>
            <w:r w:rsidR="002359D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чание</w:t>
            </w:r>
            <w:proofErr w:type="gramEnd"/>
          </w:p>
        </w:tc>
      </w:tr>
      <w:tr w:rsidR="002359D9" w:rsidRPr="00DE7371" w:rsidTr="00DE7371">
        <w:tc>
          <w:tcPr>
            <w:tcW w:w="674" w:type="dxa"/>
          </w:tcPr>
          <w:p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246" w:type="dxa"/>
          </w:tcPr>
          <w:p w:rsidR="002359D9" w:rsidRPr="00DE7371" w:rsidRDefault="002359D9" w:rsidP="00DE7371">
            <w:pPr>
              <w:pStyle w:val="a4"/>
              <w:ind w:left="-108"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Заседание административной комиссии муниципального образования «Починковский район» Смоленской области</w:t>
            </w:r>
          </w:p>
        </w:tc>
        <w:tc>
          <w:tcPr>
            <w:tcW w:w="1843" w:type="dxa"/>
          </w:tcPr>
          <w:p w:rsidR="002359D9" w:rsidRPr="00DE7371" w:rsidRDefault="00387705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Зыкова Е.А.</w:t>
            </w:r>
            <w:r w:rsidR="002359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359D9" w:rsidRPr="00DE7371">
              <w:rPr>
                <w:rFonts w:ascii="Times New Roman" w:hAnsi="Times New Roman" w:cs="Times New Roman"/>
                <w:sz w:val="26"/>
                <w:szCs w:val="26"/>
              </w:rPr>
              <w:t>Петровский В.И.</w:t>
            </w:r>
          </w:p>
        </w:tc>
        <w:tc>
          <w:tcPr>
            <w:tcW w:w="1559" w:type="dxa"/>
          </w:tcPr>
          <w:p w:rsidR="002359D9" w:rsidRPr="00DE7371" w:rsidRDefault="00F60E29" w:rsidP="002359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8770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.05.202</w:t>
            </w:r>
            <w:r w:rsidR="0038770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 2</w:t>
            </w:r>
            <w:r w:rsidR="0038770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.05</w:t>
            </w:r>
            <w:r w:rsidR="00D1076F"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 w:rsidR="0038770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2359D9">
              <w:rPr>
                <w:rFonts w:ascii="Times New Roman" w:hAnsi="Times New Roman" w:cs="Times New Roman"/>
                <w:sz w:val="26"/>
                <w:szCs w:val="26"/>
              </w:rPr>
              <w:t xml:space="preserve"> г</w:t>
            </w:r>
          </w:p>
        </w:tc>
        <w:tc>
          <w:tcPr>
            <w:tcW w:w="1134" w:type="dxa"/>
          </w:tcPr>
          <w:p w:rsidR="002359D9" w:rsidRPr="00DE7371" w:rsidRDefault="002359D9" w:rsidP="001B16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59D9" w:rsidRPr="00DE7371" w:rsidTr="00DE7371">
        <w:tc>
          <w:tcPr>
            <w:tcW w:w="674" w:type="dxa"/>
          </w:tcPr>
          <w:p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246" w:type="dxa"/>
          </w:tcPr>
          <w:p w:rsidR="002359D9" w:rsidRPr="00DE7371" w:rsidRDefault="002359D9" w:rsidP="00DE73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Подготовка дел об административных правонарушениях к рассмотрению на заседании административной комиссии</w:t>
            </w:r>
          </w:p>
        </w:tc>
        <w:tc>
          <w:tcPr>
            <w:tcW w:w="1843" w:type="dxa"/>
          </w:tcPr>
          <w:p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Петровский В.И.</w:t>
            </w:r>
          </w:p>
        </w:tc>
        <w:tc>
          <w:tcPr>
            <w:tcW w:w="1559" w:type="dxa"/>
          </w:tcPr>
          <w:p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По мере поступления</w:t>
            </w:r>
          </w:p>
        </w:tc>
        <w:tc>
          <w:tcPr>
            <w:tcW w:w="1134" w:type="dxa"/>
          </w:tcPr>
          <w:p w:rsidR="002359D9" w:rsidRPr="00DE7371" w:rsidRDefault="002359D9" w:rsidP="001B16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59D9" w:rsidRPr="00DE7371" w:rsidTr="00DE7371">
        <w:tc>
          <w:tcPr>
            <w:tcW w:w="674" w:type="dxa"/>
          </w:tcPr>
          <w:p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246" w:type="dxa"/>
          </w:tcPr>
          <w:p w:rsidR="002359D9" w:rsidRPr="00DE7371" w:rsidRDefault="002359D9" w:rsidP="00DE73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Ведение делопроизводства административной комиссии</w:t>
            </w:r>
          </w:p>
        </w:tc>
        <w:tc>
          <w:tcPr>
            <w:tcW w:w="1843" w:type="dxa"/>
          </w:tcPr>
          <w:p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Петровский В.И.</w:t>
            </w:r>
          </w:p>
        </w:tc>
        <w:tc>
          <w:tcPr>
            <w:tcW w:w="1559" w:type="dxa"/>
          </w:tcPr>
          <w:p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1134" w:type="dxa"/>
          </w:tcPr>
          <w:p w:rsidR="002359D9" w:rsidRPr="00DE7371" w:rsidRDefault="002359D9" w:rsidP="001B16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59D9" w:rsidRPr="00DE7371" w:rsidTr="00DE7371">
        <w:tc>
          <w:tcPr>
            <w:tcW w:w="674" w:type="dxa"/>
          </w:tcPr>
          <w:p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246" w:type="dxa"/>
          </w:tcPr>
          <w:p w:rsidR="002359D9" w:rsidRPr="00DE7371" w:rsidRDefault="002359D9" w:rsidP="00DE73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Оповещение членов административной комиссии и лиц участвующих в производстве по делу о времени и месте рассмотрения дела</w:t>
            </w:r>
          </w:p>
        </w:tc>
        <w:tc>
          <w:tcPr>
            <w:tcW w:w="1843" w:type="dxa"/>
          </w:tcPr>
          <w:p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Петровский В.И</w:t>
            </w:r>
          </w:p>
        </w:tc>
        <w:tc>
          <w:tcPr>
            <w:tcW w:w="1559" w:type="dxa"/>
          </w:tcPr>
          <w:p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1134" w:type="dxa"/>
          </w:tcPr>
          <w:p w:rsidR="002359D9" w:rsidRPr="00DE7371" w:rsidRDefault="002359D9" w:rsidP="001B16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59D9" w:rsidRPr="00DE7371" w:rsidTr="00DE7371">
        <w:tc>
          <w:tcPr>
            <w:tcW w:w="674" w:type="dxa"/>
          </w:tcPr>
          <w:p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246" w:type="dxa"/>
          </w:tcPr>
          <w:p w:rsidR="002359D9" w:rsidRPr="00DE7371" w:rsidRDefault="002359D9" w:rsidP="00DE73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 xml:space="preserve">Вручение копий постановлений, определений и представлений по рассматриваемым делам об административных правонарушениях </w:t>
            </w:r>
          </w:p>
        </w:tc>
        <w:tc>
          <w:tcPr>
            <w:tcW w:w="1843" w:type="dxa"/>
          </w:tcPr>
          <w:p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Петровский В.И</w:t>
            </w:r>
          </w:p>
        </w:tc>
        <w:tc>
          <w:tcPr>
            <w:tcW w:w="1559" w:type="dxa"/>
          </w:tcPr>
          <w:p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По мере поступления</w:t>
            </w:r>
          </w:p>
        </w:tc>
        <w:tc>
          <w:tcPr>
            <w:tcW w:w="1134" w:type="dxa"/>
          </w:tcPr>
          <w:p w:rsidR="002359D9" w:rsidRPr="00DE7371" w:rsidRDefault="002359D9" w:rsidP="001B16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59D9" w:rsidRPr="00DE7371" w:rsidTr="00DE7371">
        <w:tc>
          <w:tcPr>
            <w:tcW w:w="674" w:type="dxa"/>
          </w:tcPr>
          <w:p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246" w:type="dxa"/>
          </w:tcPr>
          <w:p w:rsidR="002359D9" w:rsidRPr="00DE7371" w:rsidRDefault="002359D9" w:rsidP="00DE73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Контроль за исполнением вынесенных административной комиссией постановлений, определений и представлений</w:t>
            </w:r>
          </w:p>
        </w:tc>
        <w:tc>
          <w:tcPr>
            <w:tcW w:w="1843" w:type="dxa"/>
          </w:tcPr>
          <w:p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Петровский В.И</w:t>
            </w:r>
          </w:p>
        </w:tc>
        <w:tc>
          <w:tcPr>
            <w:tcW w:w="1559" w:type="dxa"/>
          </w:tcPr>
          <w:p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По мере поступления</w:t>
            </w:r>
          </w:p>
        </w:tc>
        <w:tc>
          <w:tcPr>
            <w:tcW w:w="1134" w:type="dxa"/>
          </w:tcPr>
          <w:p w:rsidR="002359D9" w:rsidRPr="00DE7371" w:rsidRDefault="002359D9" w:rsidP="001B16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59D9" w:rsidRPr="00DE7371" w:rsidTr="00DE7371">
        <w:tc>
          <w:tcPr>
            <w:tcW w:w="674" w:type="dxa"/>
          </w:tcPr>
          <w:p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246" w:type="dxa"/>
          </w:tcPr>
          <w:p w:rsidR="002359D9" w:rsidRPr="00DE7371" w:rsidRDefault="002359D9" w:rsidP="00DE73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Подготовка текстов постановлений, определений и представлений по рассматриваемым делам об административных правонарушениях</w:t>
            </w:r>
          </w:p>
        </w:tc>
        <w:tc>
          <w:tcPr>
            <w:tcW w:w="1843" w:type="dxa"/>
          </w:tcPr>
          <w:p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Петровский В.И</w:t>
            </w:r>
          </w:p>
        </w:tc>
        <w:tc>
          <w:tcPr>
            <w:tcW w:w="1559" w:type="dxa"/>
          </w:tcPr>
          <w:p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По мере поступления</w:t>
            </w:r>
          </w:p>
        </w:tc>
        <w:tc>
          <w:tcPr>
            <w:tcW w:w="1134" w:type="dxa"/>
          </w:tcPr>
          <w:p w:rsidR="002359D9" w:rsidRPr="00DE7371" w:rsidRDefault="002359D9" w:rsidP="001B16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E7371" w:rsidRDefault="00DE7371" w:rsidP="001B16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46334" w:rsidRDefault="001B1662" w:rsidP="001B1662">
      <w:pPr>
        <w:spacing w:line="240" w:lineRule="auto"/>
      </w:pPr>
      <w:r>
        <w:rPr>
          <w:rFonts w:ascii="Times New Roman" w:hAnsi="Times New Roman" w:cs="Times New Roman"/>
          <w:sz w:val="28"/>
          <w:szCs w:val="28"/>
        </w:rPr>
        <w:t>Ответственный секретарь административной комиссии муниципального образования «Починковский район» Смоленской области              В.И. Петровский</w:t>
      </w:r>
    </w:p>
    <w:sectPr w:rsidR="00C46334" w:rsidSect="00DE7371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1907EC"/>
    <w:multiLevelType w:val="hybridMultilevel"/>
    <w:tmpl w:val="3EA21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1C5D0C"/>
    <w:multiLevelType w:val="hybridMultilevel"/>
    <w:tmpl w:val="45704142"/>
    <w:lvl w:ilvl="0" w:tplc="A48C02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B6A53D1"/>
    <w:multiLevelType w:val="hybridMultilevel"/>
    <w:tmpl w:val="48289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294382">
    <w:abstractNumId w:val="0"/>
  </w:num>
  <w:num w:numId="2" w16cid:durableId="54551016">
    <w:abstractNumId w:val="1"/>
  </w:num>
  <w:num w:numId="3" w16cid:durableId="4905635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369A"/>
    <w:rsid w:val="00092F66"/>
    <w:rsid w:val="000C3116"/>
    <w:rsid w:val="00160AEC"/>
    <w:rsid w:val="001B1662"/>
    <w:rsid w:val="002359D9"/>
    <w:rsid w:val="00346A72"/>
    <w:rsid w:val="00387705"/>
    <w:rsid w:val="00464570"/>
    <w:rsid w:val="005C58E1"/>
    <w:rsid w:val="00625EDE"/>
    <w:rsid w:val="00906983"/>
    <w:rsid w:val="009120A6"/>
    <w:rsid w:val="009B730A"/>
    <w:rsid w:val="009D1EA7"/>
    <w:rsid w:val="009E5EE1"/>
    <w:rsid w:val="00A72693"/>
    <w:rsid w:val="00C46334"/>
    <w:rsid w:val="00C7369A"/>
    <w:rsid w:val="00D1076F"/>
    <w:rsid w:val="00DE02CF"/>
    <w:rsid w:val="00DE7371"/>
    <w:rsid w:val="00EA1CCE"/>
    <w:rsid w:val="00F60E29"/>
    <w:rsid w:val="00FA0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D4968"/>
  <w15:docId w15:val="{239B4401-6BA1-4A87-ACD7-3427EBE28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16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A0E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Петровский Василий Иванович</dc:creator>
  <cp:lastModifiedBy>Петровский Василий Иванович</cp:lastModifiedBy>
  <cp:revision>4</cp:revision>
  <cp:lastPrinted>2020-07-20T13:23:00Z</cp:lastPrinted>
  <dcterms:created xsi:type="dcterms:W3CDTF">2022-04-19T07:54:00Z</dcterms:created>
  <dcterms:modified xsi:type="dcterms:W3CDTF">2023-04-25T06:11:00Z</dcterms:modified>
</cp:coreProperties>
</file>