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07" w:rsidRDefault="00113A76" w:rsidP="00A227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6658" wp14:editId="1065188F">
                <wp:simplePos x="0" y="0"/>
                <wp:positionH relativeFrom="column">
                  <wp:posOffset>-205740</wp:posOffset>
                </wp:positionH>
                <wp:positionV relativeFrom="paragraph">
                  <wp:posOffset>-557530</wp:posOffset>
                </wp:positionV>
                <wp:extent cx="9782175" cy="6577965"/>
                <wp:effectExtent l="0" t="0" r="28575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657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7AC" w:rsidRPr="00F647AC" w:rsidRDefault="00F647AC" w:rsidP="00F647A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647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ТЕРРОРИЗМ - УГРОЗА НАЦИОНАЛЬНОЙ БЕЗОПАСНОСТИ РОССИЙСКОЙ ФЕДЕРАЦИИ!</w:t>
                            </w:r>
                          </w:p>
                          <w:p w:rsidR="00F647AC" w:rsidRPr="00F647AC" w:rsidRDefault="00F647AC" w:rsidP="00F647A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647AC" w:rsidRPr="00F647AC" w:rsidRDefault="00F647AC" w:rsidP="00F647AC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647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Ежегодно 3 сентября в России отмечается День солидарности в борьбе с терроризмом.</w:t>
                            </w:r>
                          </w:p>
                          <w:p w:rsidR="00F647AC" w:rsidRPr="00F647AC" w:rsidRDefault="00F647AC" w:rsidP="00113A76">
                            <w:pPr>
                              <w:spacing w:line="240" w:lineRule="auto"/>
                              <w:ind w:firstLine="567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647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Этот день приурочен к трагическим событиям, произошедшим 1-3 сентября 2004 года в городе Беслане, когда в результате беспрецедентного по своей жестокости террористического акта погибли более 300 человек, в основном женщины и дети.</w:t>
                            </w:r>
                          </w:p>
                          <w:p w:rsidR="00F647AC" w:rsidRDefault="00F647AC" w:rsidP="00F647A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647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День солидарности в борьбе с терроризмом символизирует единение государства и общества в борьбе с таким страшным явлением, как терроризм.</w:t>
                            </w:r>
                          </w:p>
                          <w:p w:rsidR="00F647AC" w:rsidRDefault="00F647AC" w:rsidP="00F647A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647AC" w:rsidRDefault="00F647AC" w:rsidP="00F647A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647AC" w:rsidRDefault="00F647AC" w:rsidP="00F647A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РОССИЯ ПРОТИВ ТЕРРОРА!</w:t>
                            </w:r>
                          </w:p>
                          <w:p w:rsidR="00113A76" w:rsidRPr="00F647AC" w:rsidRDefault="00113A76" w:rsidP="00F647A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F647AC" w:rsidRPr="007D74DB" w:rsidRDefault="00113A76" w:rsidP="00F647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74D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 (Федеральный закон от 06.03.2006 № 35-ФЗ</w:t>
                            </w:r>
                            <w:r w:rsidR="00BE079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«О противодействии терроризму»)</w:t>
                            </w:r>
                          </w:p>
                          <w:p w:rsidR="00113A76" w:rsidRDefault="007D74DB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74D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 современных условиях терроризм является одной из основных угроз национальной бе</w:t>
                            </w:r>
                            <w:r w:rsidR="00BE079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зопасности Российской Федерации</w:t>
                            </w:r>
                            <w:r w:rsidRPr="007D74D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что определяет необходимость противодействия ему на всех направлениях. Вопросы противодействия терроризму регулируются различными отраслями российского законодательства и базируются на положениях Концепции противодействия терроризму в Российской Федерации</w:t>
                            </w: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За преступления террористической направленности предусмотрен</w:t>
                            </w:r>
                            <w:r w:rsidR="00CE3C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ы различные виды наказаний вплот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ь до пожизненного лишения свободы.</w:t>
                            </w: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72945" w:rsidRDefault="00C72945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E3C90" w:rsidRDefault="00CE3C90" w:rsidP="007D74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E3C90" w:rsidRPr="00CE3C90" w:rsidRDefault="00CE3C90" w:rsidP="00CE3C9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E3C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Материал разработан Администрацией муниципального образования «Починковский район» Смоленской области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6.2pt;margin-top:-43.9pt;width:770.25pt;height:51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" fillcolor="black [3200]" strokecolor="black [1600]" strokeweight="2pt">
                <v:textbox>
                  <w:txbxContent>
                    <w:p w:rsidR="00F647AC" w:rsidRPr="00F647AC" w:rsidRDefault="00F647AC" w:rsidP="00F647A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647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ТЕРРОРИЗМ - УГРОЗА НАЦИОНАЛЬНОЙ БЕЗОПАСНОСТИ РОССИЙСКОЙ ФЕДЕРАЦИИ!</w:t>
                      </w:r>
                    </w:p>
                    <w:p w:rsidR="00F647AC" w:rsidRPr="00F647AC" w:rsidRDefault="00F647AC" w:rsidP="00F647A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647AC" w:rsidRPr="00F647AC" w:rsidRDefault="00F647AC" w:rsidP="00F647AC">
                      <w:pPr>
                        <w:tabs>
                          <w:tab w:val="left" w:pos="567"/>
                        </w:tabs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647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ab/>
                        <w:t>Ежегодно 3 сентября в России отмечается День солидарности в борьбе с терроризмом.</w:t>
                      </w:r>
                    </w:p>
                    <w:p w:rsidR="00F647AC" w:rsidRPr="00F647AC" w:rsidRDefault="00F647AC" w:rsidP="00113A76">
                      <w:pPr>
                        <w:spacing w:line="240" w:lineRule="auto"/>
                        <w:ind w:firstLine="567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647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Этот день приурочен к трагическим событиям, произошедшим 1-3 сентября 2004 года в городе Беслане, когда в результате беспрецедентного по своей жестокости террористического акта погибли более 300 человек, в основном женщины и дети.</w:t>
                      </w:r>
                    </w:p>
                    <w:p w:rsidR="00F647AC" w:rsidRDefault="00F647AC" w:rsidP="00F647AC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647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ab/>
                        <w:t>День солидарности в борьбе с терроризмом символизирует единение государства и общества в борьбе с таким страшным явлением, как терроризм.</w:t>
                      </w:r>
                    </w:p>
                    <w:p w:rsidR="00F647AC" w:rsidRDefault="00F647AC" w:rsidP="00F647AC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647AC" w:rsidRDefault="00F647AC" w:rsidP="00F647AC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647AC" w:rsidRDefault="00F647AC" w:rsidP="00F647A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РОССИЯ ПРОТИВ ТЕРРОРА!</w:t>
                      </w:r>
                    </w:p>
                    <w:p w:rsidR="00113A76" w:rsidRPr="00F647AC" w:rsidRDefault="00113A76" w:rsidP="00F647A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  <w:p w:rsidR="00F647AC" w:rsidRPr="007D74DB" w:rsidRDefault="00113A76" w:rsidP="00F647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D74D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 (Федеральный закон от 06.03.2006 № 35-ФЗ</w:t>
                      </w:r>
                      <w:r w:rsidR="00BE079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«О противодействии терроризму»)</w:t>
                      </w:r>
                    </w:p>
                    <w:p w:rsidR="00113A76" w:rsidRDefault="007D74DB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D74D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 современных условиях терроризм является одной из основных угроз национальной бе</w:t>
                      </w:r>
                      <w:r w:rsidR="00BE079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зопасности Российской Федерации</w:t>
                      </w:r>
                      <w:r w:rsidRPr="007D74D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, что определяет необходимость противодействия ему на всех направлениях. Вопросы противодействия терроризму регулируются различными отраслями российского законодательства и базируются на положениях Концепции противодействия терроризму в Российской Федерации</w:t>
                      </w: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За преступления террористической направленности предусмотрен</w:t>
                      </w:r>
                      <w:r w:rsidR="00CE3C9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ы различные виды наказаний вплот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ь до пожизненного лишения свободы.</w:t>
                      </w: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72945" w:rsidRDefault="00C72945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E3C90" w:rsidRDefault="00CE3C90" w:rsidP="007D74D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E3C90" w:rsidRPr="00CE3C90" w:rsidRDefault="00CE3C90" w:rsidP="00CE3C9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E3C90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Материал разработан Администрацией муниципального образования «Починковский район» Смоленской области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205B7" w:rsidRDefault="004205B7" w:rsidP="00420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B7" w:rsidRDefault="004205B7" w:rsidP="00420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B7" w:rsidRPr="00492E3E" w:rsidRDefault="00BD411D" w:rsidP="004205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3943985</wp:posOffset>
                </wp:positionV>
                <wp:extent cx="2200275" cy="1028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1D" w:rsidRDefault="00BD411D" w:rsidP="00BD4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7" style="position:absolute;left:0;text-align:left;margin-left:560.55pt;margin-top:310.55pt;width:173.2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" fillcolor="black [3213]" strokecolor="black [3213]" strokeweight="2pt">
                <v:textbox>
                  <w:txbxContent>
                    <w:p w:rsidR="00BD411D" w:rsidRDefault="00BD411D" w:rsidP="00BD411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E30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3886835</wp:posOffset>
                </wp:positionV>
                <wp:extent cx="2676525" cy="933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33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0AD" w:rsidRDefault="00EE30AD" w:rsidP="00EE3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8" style="position:absolute;left:0;text-align:left;margin-left:349.8pt;margin-top:306.05pt;width:210.75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" fillcolor="black [3213]" strokecolor="black [3213]" strokeweight="2pt">
                <v:textbox>
                  <w:txbxContent>
                    <w:p w:rsidR="00EE30AD" w:rsidRDefault="00EE30AD" w:rsidP="00EE30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30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3829685</wp:posOffset>
                </wp:positionV>
                <wp:extent cx="222885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0AD" w:rsidRDefault="00EE30AD" w:rsidP="00EE3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left:0;text-align:left;margin-left:189.3pt;margin-top:301.55pt;width:175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" fillcolor="black [3213]" strokecolor="black [3213]" strokeweight="2pt">
                <v:textbox>
                  <w:txbxContent>
                    <w:p w:rsidR="00EE30AD" w:rsidRDefault="00EE30AD" w:rsidP="00EE30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30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3677285</wp:posOffset>
                </wp:positionV>
                <wp:extent cx="2228850" cy="1200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0AD" w:rsidRDefault="00EE30AD" w:rsidP="00EE3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0" style="position:absolute;left:0;text-align:left;margin-left:13.8pt;margin-top:289.55pt;width:175.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" fillcolor="black [3213]" strokecolor="black [3213]" strokeweight="2pt">
                <v:textbox>
                  <w:txbxContent>
                    <w:p w:rsidR="00EE30AD" w:rsidRDefault="00EE30AD" w:rsidP="00EE30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0F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553085</wp:posOffset>
                </wp:positionV>
                <wp:extent cx="1666875" cy="1066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66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05" w:rsidRDefault="00890F05" w:rsidP="00890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5.8pt;margin-top:43.55pt;width:131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" fillcolor="black [3213]" strokecolor="black [3213]" strokeweight="2pt">
                <v:textbox>
                  <w:txbxContent>
                    <w:p w:rsidR="00890F05" w:rsidRDefault="00890F05" w:rsidP="00890F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0F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553085</wp:posOffset>
                </wp:positionV>
                <wp:extent cx="1828800" cy="11239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05" w:rsidRDefault="00890F05" w:rsidP="00890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2" style="position:absolute;left:0;text-align:left;margin-left:570.3pt;margin-top:43.55pt;width:2in;height:8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" fillcolor="black [3213]" strokecolor="black [3213]" strokeweight="2pt">
                <v:textbox>
                  <w:txbxContent>
                    <w:p w:rsidR="00890F05" w:rsidRDefault="00890F05" w:rsidP="00890F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205B7" w:rsidRPr="00492E3E" w:rsidSect="00492E3E">
      <w:pgSz w:w="16840" w:h="11907" w:orient="landscape"/>
      <w:pgMar w:top="1418" w:right="1134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6E"/>
    <w:rsid w:val="00007A91"/>
    <w:rsid w:val="00062D05"/>
    <w:rsid w:val="00113A76"/>
    <w:rsid w:val="00163C20"/>
    <w:rsid w:val="003F0FFD"/>
    <w:rsid w:val="004205B7"/>
    <w:rsid w:val="00492E3E"/>
    <w:rsid w:val="00603DA8"/>
    <w:rsid w:val="007D74DB"/>
    <w:rsid w:val="00876500"/>
    <w:rsid w:val="00890F05"/>
    <w:rsid w:val="00A22707"/>
    <w:rsid w:val="00B8774F"/>
    <w:rsid w:val="00BD411D"/>
    <w:rsid w:val="00BE0792"/>
    <w:rsid w:val="00C4146E"/>
    <w:rsid w:val="00C72945"/>
    <w:rsid w:val="00C817B0"/>
    <w:rsid w:val="00CE3C90"/>
    <w:rsid w:val="00EE30AD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Суринов Александр Сергеевич (Починковский район)</cp:lastModifiedBy>
  <cp:revision>2</cp:revision>
  <cp:lastPrinted>2021-07-12T10:44:00Z</cp:lastPrinted>
  <dcterms:created xsi:type="dcterms:W3CDTF">2022-04-07T07:14:00Z</dcterms:created>
  <dcterms:modified xsi:type="dcterms:W3CDTF">2022-04-07T07:14:00Z</dcterms:modified>
</cp:coreProperties>
</file>